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74" w:rsidRPr="00922988" w:rsidRDefault="009A5174" w:rsidP="009A517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АТТЕСТАЦИОННАЯ КОМИССИЯ 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МИНИСТЕРСТВА ОБРАЗОВАНИЯ </w:t>
      </w:r>
      <w:r w:rsidR="00851E74" w:rsidRPr="00922988">
        <w:rPr>
          <w:rFonts w:ascii="Liberation Serif" w:hAnsi="Liberation Serif" w:cs="Liberation Serif"/>
          <w:bCs/>
          <w:sz w:val="20"/>
          <w:szCs w:val="20"/>
        </w:rPr>
        <w:t xml:space="preserve">И МОЛОДЕЖНОЙ ПОЛИТИКИ </w:t>
      </w:r>
      <w:r w:rsidRPr="00922988">
        <w:rPr>
          <w:rFonts w:ascii="Liberation Serif" w:hAnsi="Liberation Serif" w:cs="Liberation Serif"/>
          <w:bCs/>
          <w:sz w:val="20"/>
          <w:szCs w:val="20"/>
        </w:rPr>
        <w:t>СВЕРДЛОВСКОЙ ОБЛАСТИ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3239D9" w:rsidRPr="00922988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Liberation Serif" w:hAnsi="Liberation Serif" w:cs="Liberation Serif"/>
          <w:b/>
          <w:bCs/>
          <w:kern w:val="32"/>
          <w:sz w:val="28"/>
          <w:szCs w:val="28"/>
        </w:rPr>
      </w:pPr>
      <w:bookmarkStart w:id="1" w:name="_Toc116446954"/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АТТЕСТАЦИОННЫЙ ПАСПОРТ</w:t>
      </w:r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br/>
      </w:r>
      <w:bookmarkEnd w:id="1"/>
      <w:r w:rsidR="00235575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аттестующегося </w:t>
      </w:r>
      <w:r w:rsidR="005060A2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педагогического работника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ф</w:t>
      </w:r>
      <w:r w:rsidR="00F70EC2" w:rsidRPr="00922988">
        <w:rPr>
          <w:rFonts w:ascii="Liberation Serif" w:hAnsi="Liberation Serif" w:cs="Liberation Serif"/>
          <w:sz w:val="22"/>
          <w:szCs w:val="22"/>
        </w:rPr>
        <w:t>амилия, имя, отчество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</w:t>
      </w:r>
      <w:r w:rsidR="00F70EC2" w:rsidRPr="00922988">
        <w:rPr>
          <w:rFonts w:ascii="Liberation Serif" w:hAnsi="Liberation Serif" w:cs="Liberation Serif"/>
          <w:sz w:val="22"/>
          <w:szCs w:val="22"/>
        </w:rPr>
        <w:t>бразовательное учреждение, муниципальное образование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</w:t>
      </w:r>
      <w:r w:rsidR="00F70EC2" w:rsidRPr="00922988">
        <w:rPr>
          <w:rFonts w:ascii="Liberation Serif" w:hAnsi="Liberation Serif" w:cs="Liberation Serif"/>
          <w:sz w:val="22"/>
          <w:szCs w:val="22"/>
        </w:rPr>
        <w:t xml:space="preserve">олжность, по которой аттестуется </w:t>
      </w:r>
      <w:r w:rsidR="00086A46" w:rsidRPr="00922988">
        <w:rPr>
          <w:rFonts w:ascii="Liberation Serif" w:hAnsi="Liberation Serif" w:cs="Liberation Serif"/>
          <w:sz w:val="22"/>
          <w:szCs w:val="22"/>
        </w:rPr>
        <w:t xml:space="preserve">педагогический </w:t>
      </w:r>
      <w:r w:rsidR="00F70EC2" w:rsidRPr="00922988">
        <w:rPr>
          <w:rFonts w:ascii="Liberation Serif" w:hAnsi="Liberation Serif" w:cs="Liberation Serif"/>
          <w:sz w:val="22"/>
          <w:szCs w:val="22"/>
        </w:rPr>
        <w:t>работник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3239D9" w:rsidRPr="00922988" w:rsidRDefault="003239D9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bCs/>
          <w:sz w:val="28"/>
          <w:szCs w:val="22"/>
        </w:rPr>
        <w:t xml:space="preserve">Зарегистрирован 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«_____» ________________20____г. </w:t>
      </w:r>
      <w:r w:rsidRPr="00922988">
        <w:rPr>
          <w:rFonts w:ascii="Liberation Serif" w:hAnsi="Liberation Serif" w:cs="Liberation Serif"/>
          <w:bCs/>
          <w:sz w:val="28"/>
          <w:szCs w:val="22"/>
        </w:rPr>
        <w:t>№ ______________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9C01B6">
      <w:pPr>
        <w:widowControl/>
        <w:numPr>
          <w:ilvl w:val="12"/>
          <w:numId w:val="0"/>
        </w:numPr>
        <w:autoSpaceDE/>
        <w:autoSpaceDN/>
        <w:adjustRightInd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Результаты рассмотрения РГ АК (рабочей группой АК в </w:t>
      </w:r>
      <w:r w:rsidR="009C01B6" w:rsidRPr="00922988">
        <w:rPr>
          <w:rFonts w:ascii="Liberation Serif" w:hAnsi="Liberation Serif" w:cs="Liberation Serif"/>
          <w:sz w:val="22"/>
          <w:szCs w:val="22"/>
        </w:rPr>
        <w:t>Министерстве образования и молодежной политики Свердловской области</w:t>
      </w:r>
      <w:r w:rsidRPr="00922988">
        <w:rPr>
          <w:rFonts w:ascii="Liberation Serif" w:hAnsi="Liberation Serif" w:cs="Liberation Serif"/>
          <w:sz w:val="22"/>
          <w:szCs w:val="22"/>
        </w:rPr>
        <w:t>)</w:t>
      </w:r>
      <w:r w:rsidR="008C7C12">
        <w:rPr>
          <w:rFonts w:ascii="Liberation Serif" w:hAnsi="Liberation Serif" w:cs="Liberation Serif"/>
          <w:sz w:val="22"/>
          <w:szCs w:val="22"/>
        </w:rPr>
        <w:t xml:space="preserve"> </w:t>
      </w:r>
      <w:r w:rsidR="004B5D94">
        <w:rPr>
          <w:rFonts w:ascii="Liberation Serif" w:hAnsi="Liberation Serif" w:cs="Liberation Serif"/>
          <w:sz w:val="22"/>
          <w:szCs w:val="22"/>
        </w:rPr>
        <w:t>в муниципальном образовании город Каменск-Уральский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Протокол от «____» _______20____г. №_______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851E74" w:rsidRPr="00922988" w:rsidRDefault="00851E74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СВЕДЕНИЯ ОБ АТТЕСТУЮЩЕМСЯ</w:t>
      </w:r>
      <w:r w:rsidR="009D2FAB" w:rsidRPr="00922988">
        <w:rPr>
          <w:rFonts w:ascii="Liberation Serif" w:hAnsi="Liberation Serif" w:cs="Liberation Serif"/>
          <w:b/>
        </w:rPr>
        <w:t xml:space="preserve"> ПЕДАГОГИЧЕСКОМ РАБОТНИКЕ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(заполняется в образовательной организации)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1. Ф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И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О</w:t>
      </w:r>
      <w:r w:rsidR="00232631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2. Сведения об образовании_______________________________________________________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________________________________________________________</w:t>
      </w:r>
      <w:r w:rsidR="00E71022">
        <w:rPr>
          <w:rFonts w:ascii="Liberation Serif" w:hAnsi="Liberation Serif" w:cs="Liberation Serif"/>
        </w:rPr>
        <w:t>________________________</w:t>
      </w:r>
      <w:r w:rsidRPr="00922988">
        <w:rPr>
          <w:rFonts w:ascii="Liberation Serif" w:hAnsi="Liberation Serif" w:cs="Liberation Serif"/>
        </w:rPr>
        <w:t>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(какое </w:t>
      </w:r>
      <w:r w:rsidR="00E71022">
        <w:rPr>
          <w:rFonts w:ascii="Liberation Serif" w:hAnsi="Liberation Serif" w:cs="Liberation Serif"/>
          <w:sz w:val="22"/>
          <w:szCs w:val="22"/>
        </w:rPr>
        <w:t>образовательное учреждение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окончил (а), год окончания, специальность, квалификация, ученая степень (звание), другие сведения)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3. Должность. Дата назначения на должность на момент аттестации _________________________________________________________________________________________________________________________________________________________________</w:t>
      </w:r>
      <w:r w:rsidR="00E71022">
        <w:rPr>
          <w:rFonts w:ascii="Liberation Serif" w:hAnsi="Liberation Serif" w:cs="Liberation Serif"/>
          <w:b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/>
        </w:rPr>
        <w:t>4. Место работы _________________________________________________________________</w:t>
      </w:r>
      <w:r w:rsidR="00E71022">
        <w:rPr>
          <w:rFonts w:ascii="Liberation Serif" w:hAnsi="Liberation Serif" w:cs="Liberation Serif"/>
          <w:bCs/>
        </w:rPr>
        <w:t>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5. Общий трудовой стаж _________________________________________________</w:t>
      </w:r>
      <w:r w:rsidR="00851E74" w:rsidRPr="00922988">
        <w:rPr>
          <w:rFonts w:ascii="Liberation Serif" w:hAnsi="Liberation Serif" w:cs="Liberation Serif"/>
          <w:b/>
        </w:rPr>
        <w:t>__</w:t>
      </w:r>
      <w:r w:rsidR="00E71022">
        <w:rPr>
          <w:rFonts w:ascii="Liberation Serif" w:hAnsi="Liberation Serif" w:cs="Liberation Serif"/>
          <w:b/>
        </w:rPr>
        <w:t>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6. Стаж педагогической работы (из них работы по должности) ____________________________________________________________</w:t>
      </w:r>
      <w:r w:rsidR="00E71022">
        <w:rPr>
          <w:rFonts w:ascii="Liberation Serif" w:hAnsi="Liberation Serif" w:cs="Liberation Serif"/>
          <w:b/>
          <w:bCs/>
        </w:rPr>
        <w:t>______________________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7. Сведения о повышении квалификации </w:t>
      </w:r>
      <w:r w:rsidRPr="00922988">
        <w:rPr>
          <w:rFonts w:ascii="Liberation Serif" w:hAnsi="Liberation Serif" w:cs="Liberation Serif"/>
          <w:bCs/>
        </w:rPr>
        <w:t>(</w:t>
      </w:r>
      <w:r w:rsidRPr="00922988">
        <w:rPr>
          <w:rFonts w:ascii="Liberation Serif" w:hAnsi="Liberation Serif" w:cs="Liberation Serif"/>
        </w:rPr>
        <w:t>где, год)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_____________________________________________________________________________</w:t>
      </w:r>
      <w:r w:rsidR="00011879" w:rsidRPr="00922988">
        <w:rPr>
          <w:rFonts w:ascii="Liberation Serif" w:hAnsi="Liberation Serif" w:cs="Liberation Serif"/>
          <w:b/>
          <w:bCs/>
        </w:rPr>
        <w:t>__</w:t>
      </w:r>
      <w:r w:rsidR="00E71022">
        <w:rPr>
          <w:rFonts w:ascii="Liberation Serif" w:hAnsi="Liberation Serif" w:cs="Liberation Serif"/>
          <w:b/>
          <w:bCs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8. Участвую в аттестации впервые, повторно (второй, третий, четвертый, пятый раз), досрочно (нужное подчеркнуть)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9. Предыдущую аттестацию проходил (а) в ________ году, 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установлена __________ квалификационная категория по должности</w:t>
      </w:r>
      <w:r w:rsidR="003D4835" w:rsidRPr="00922988">
        <w:rPr>
          <w:rFonts w:ascii="Liberation Serif" w:hAnsi="Liberation Serif" w:cs="Liberation Serif"/>
          <w:b/>
          <w:bCs/>
        </w:rPr>
        <w:t xml:space="preserve"> </w:t>
      </w:r>
      <w:r w:rsidR="002A7C9D">
        <w:rPr>
          <w:rFonts w:ascii="Liberation Serif" w:hAnsi="Liberation Serif" w:cs="Liberation Serif"/>
          <w:b/>
          <w:bCs/>
        </w:rPr>
        <w:t>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                                                                           или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установлено соответствие занимаемой должности ____________</w:t>
      </w:r>
      <w:r w:rsidR="00222446" w:rsidRPr="00922988">
        <w:rPr>
          <w:rFonts w:ascii="Liberation Serif" w:hAnsi="Liberation Serif" w:cs="Liberation Serif"/>
          <w:b/>
          <w:bCs/>
        </w:rPr>
        <w:t>____________</w:t>
      </w:r>
      <w:r w:rsidRPr="00922988">
        <w:rPr>
          <w:rFonts w:ascii="Liberation Serif" w:hAnsi="Liberation Serif" w:cs="Liberation Serif"/>
          <w:b/>
          <w:bCs/>
        </w:rPr>
        <w:t>__________</w:t>
      </w:r>
      <w:r w:rsidR="002A7C9D">
        <w:rPr>
          <w:rFonts w:ascii="Liberation Serif" w:hAnsi="Liberation Serif" w:cs="Liberation Serif"/>
          <w:b/>
          <w:bCs/>
        </w:rPr>
        <w:t>__</w:t>
      </w:r>
    </w:p>
    <w:p w:rsidR="00222446" w:rsidRPr="00922988" w:rsidRDefault="00222446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  <w:sz w:val="22"/>
          <w:szCs w:val="22"/>
        </w:rPr>
      </w:pPr>
      <w:r w:rsidRPr="00922988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                                                           (</w:t>
      </w:r>
      <w:r w:rsidRPr="00922988">
        <w:rPr>
          <w:rFonts w:ascii="Liberation Serif" w:hAnsi="Liberation Serif" w:cs="Liberation Serif"/>
          <w:bCs/>
          <w:sz w:val="22"/>
          <w:szCs w:val="22"/>
        </w:rPr>
        <w:t>должность)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10. Аттестация с целью установления __________ квалификационной категории 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по должности ______________________________________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  <w:r w:rsidRPr="00922988">
        <w:rPr>
          <w:rFonts w:ascii="Liberation Serif" w:hAnsi="Liberation Serif" w:cs="Liberation Serif"/>
          <w:b/>
          <w:bCs/>
        </w:rPr>
        <w:t>Заявление зарегистрировано в АК (РГ АК</w:t>
      </w:r>
      <w:r w:rsidR="002A7C9D">
        <w:rPr>
          <w:rFonts w:ascii="Liberation Serif" w:hAnsi="Liberation Serif" w:cs="Liberation Serif"/>
          <w:b/>
          <w:bCs/>
        </w:rPr>
        <w:t>) «_____» _____________</w:t>
      </w:r>
      <w:r w:rsidRPr="00922988">
        <w:rPr>
          <w:rFonts w:ascii="Liberation Serif" w:hAnsi="Liberation Serif" w:cs="Liberation Serif"/>
          <w:b/>
          <w:bCs/>
        </w:rPr>
        <w:t xml:space="preserve"> 20 ____ г. №</w:t>
      </w:r>
      <w:r w:rsidRPr="00922988">
        <w:rPr>
          <w:rFonts w:ascii="Liberation Serif" w:hAnsi="Liberation Serif" w:cs="Liberation Serif"/>
          <w:b/>
          <w:bCs/>
          <w:sz w:val="28"/>
          <w:szCs w:val="22"/>
        </w:rPr>
        <w:t xml:space="preserve"> 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70EC2" w:rsidRPr="00922988" w:rsidTr="00E20890">
        <w:tc>
          <w:tcPr>
            <w:tcW w:w="535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Руководитель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  <w:r w:rsidRPr="00922988">
              <w:rPr>
                <w:rFonts w:ascii="Liberation Serif" w:hAnsi="Liberation Serif" w:cs="Liberation Serif"/>
                <w:b/>
              </w:rPr>
              <w:t>образовательного учреждения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 (__________________)</w:t>
            </w:r>
          </w:p>
          <w:p w:rsidR="00F70EC2" w:rsidRPr="002A7C9D" w:rsidRDefault="002A7C9D" w:rsidP="004B5D94">
            <w:pPr>
              <w:widowControl/>
              <w:numPr>
                <w:ilvl w:val="12"/>
                <w:numId w:val="0"/>
              </w:numPr>
              <w:tabs>
                <w:tab w:val="left" w:pos="2552"/>
              </w:tabs>
              <w:autoSpaceDE/>
              <w:autoSpaceDN/>
              <w:adjustRightInd/>
              <w:ind w:left="2552" w:hanging="2410"/>
              <w:jc w:val="left"/>
              <w:rPr>
                <w:rFonts w:ascii="Liberation Serif" w:hAnsi="Liberation Serif" w:cs="Liberation Serif"/>
              </w:rPr>
            </w:pP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Подпись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</w:t>
            </w:r>
            <w:r w:rsidR="004B5D94">
              <w:rPr>
                <w:rFonts w:ascii="Liberation Serif" w:hAnsi="Liberation Serif" w:cs="Liberation Serif"/>
                <w:b/>
                <w:bCs/>
              </w:rPr>
              <w:t xml:space="preserve">   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печать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        образовательного учреждения</w:t>
            </w:r>
          </w:p>
        </w:tc>
        <w:tc>
          <w:tcPr>
            <w:tcW w:w="510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Ответственный организатор 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в образовательном учреждении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___ (__________________)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    Подпись</w:t>
            </w:r>
          </w:p>
        </w:tc>
      </w:tr>
    </w:tbl>
    <w:p w:rsidR="00B847D4" w:rsidRPr="00922988" w:rsidRDefault="00B847D4">
      <w:pPr>
        <w:rPr>
          <w:rFonts w:ascii="Liberation Serif" w:hAnsi="Liberation Serif" w:cs="Liberation Serif"/>
          <w:sz w:val="28"/>
          <w:szCs w:val="28"/>
        </w:rPr>
      </w:pPr>
    </w:p>
    <w:p w:rsidR="00B847D4" w:rsidRPr="00922988" w:rsidRDefault="00B847D4">
      <w:pPr>
        <w:ind w:firstLine="0"/>
        <w:jc w:val="left"/>
        <w:rPr>
          <w:rFonts w:ascii="Liberation Serif" w:hAnsi="Liberation Serif" w:cs="Liberation Serif"/>
          <w:sz w:val="28"/>
          <w:szCs w:val="28"/>
        </w:rPr>
        <w:sectPr w:rsidR="00B847D4" w:rsidRPr="00922988" w:rsidSect="00E71022">
          <w:headerReference w:type="even" r:id="rId8"/>
          <w:footerReference w:type="even" r:id="rId9"/>
          <w:pgSz w:w="11905" w:h="16837"/>
          <w:pgMar w:top="568" w:right="565" w:bottom="1440" w:left="1418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  <w:r w:rsidRPr="00922988">
        <w:rPr>
          <w:rFonts w:ascii="Liberation Serif" w:hAnsi="Liberation Serif" w:cs="Liberation Serif"/>
          <w:b/>
          <w:caps/>
          <w:sz w:val="22"/>
          <w:szCs w:val="22"/>
        </w:rPr>
        <w:lastRenderedPageBreak/>
        <w:t>Данные о ПРОХОЖДЕНИИ АТТЕСТАЦИИ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  <w:r w:rsidRPr="00922988">
        <w:rPr>
          <w:rFonts w:ascii="Liberation Serif" w:hAnsi="Liberation Serif" w:cs="Liberation Serif"/>
          <w:b/>
          <w:sz w:val="22"/>
          <w:szCs w:val="28"/>
        </w:rPr>
        <w:t>Ф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И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О</w:t>
      </w:r>
      <w:r w:rsidR="00E75890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атте</w:t>
      </w:r>
      <w:r w:rsidR="002A7C9D">
        <w:rPr>
          <w:rFonts w:ascii="Liberation Serif" w:hAnsi="Liberation Serif" w:cs="Liberation Serif"/>
          <w:b/>
          <w:sz w:val="22"/>
          <w:szCs w:val="28"/>
        </w:rPr>
        <w:t>стуемого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="002A7C9D">
        <w:rPr>
          <w:rFonts w:ascii="Liberation Serif" w:hAnsi="Liberation Serif" w:cs="Liberation Serif"/>
          <w:b/>
          <w:sz w:val="22"/>
          <w:szCs w:val="28"/>
        </w:rPr>
        <w:t>______________________ образовательное учреждение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__________________________ должность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Pr="00922988">
        <w:rPr>
          <w:rFonts w:ascii="Liberation Serif" w:hAnsi="Liberation Serif" w:cs="Liberation Serif"/>
          <w:b/>
          <w:sz w:val="22"/>
          <w:szCs w:val="28"/>
        </w:rPr>
        <w:t>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4F3593" w:rsidRPr="00922988" w:rsidTr="00A83910">
        <w:trPr>
          <w:cantSplit/>
        </w:trPr>
        <w:tc>
          <w:tcPr>
            <w:tcW w:w="3600" w:type="dxa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Результаты самооценки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Результаты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педагогического работника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Уведомление о составе комиссии от «_____» 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201__ г. № _______,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издано РГ АК </w:t>
            </w:r>
            <w:r w:rsidR="004B5D94">
              <w:rPr>
                <w:rFonts w:ascii="Liberation Serif" w:hAnsi="Liberation Serif" w:cs="Liberation Serif"/>
                <w:b/>
                <w:sz w:val="22"/>
                <w:szCs w:val="22"/>
              </w:rPr>
              <w:t>в муниципальном образовании город Каменск-Уральский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Протокол от «_____» _________________20____г. </w:t>
            </w:r>
            <w:r w:rsidR="00FA5EAB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№ 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vMerge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1034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162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д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ата,</w:t>
            </w:r>
          </w:p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одпись</w:t>
            </w:r>
          </w:p>
        </w:tc>
        <w:tc>
          <w:tcPr>
            <w:tcW w:w="234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2206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2328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Ф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</w:t>
            </w:r>
            <w:r w:rsidR="004C4F51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председателя,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left="123" w:hanging="1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Члены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908"/>
        </w:trPr>
        <w:tc>
          <w:tcPr>
            <w:tcW w:w="3600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Дополнительные баллы за: 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С нормативными документами по аттестации 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педагогических работников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 ознакомлен (а)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«_____» __________________ 20___г.</w:t>
            </w:r>
          </w:p>
        </w:tc>
        <w:tc>
          <w:tcPr>
            <w:tcW w:w="8686" w:type="dxa"/>
            <w:gridSpan w:val="5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Претензии, замечания по процедуре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аттестующегося </w:t>
            </w:r>
            <w:r w:rsidR="00FB3AA9"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педагогического 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работника______________________________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О ___________________________________________________________________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___________________подпись руководителя (заместителя руководителя) РГ АК,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где проведен первичный анализ аттестационных материалов на заседании РГ АК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Заверено РГ АК ______________________</w:t>
            </w: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4F3593" w:rsidRPr="00922988" w:rsidTr="00A83910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16"/>
          <w:szCs w:val="16"/>
        </w:rPr>
        <w:t>* Рейтинговая таблица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9"/>
        <w:gridCol w:w="4149"/>
      </w:tblGrid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</w:p>
        </w:tc>
      </w:tr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</w:t>
            </w:r>
          </w:p>
        </w:tc>
      </w:tr>
    </w:tbl>
    <w:p w:rsidR="00B847D4" w:rsidRPr="00922988" w:rsidRDefault="00B847D4" w:rsidP="004F3593">
      <w:pPr>
        <w:rPr>
          <w:rFonts w:ascii="Liberation Serif" w:hAnsi="Liberation Serif" w:cs="Liberation Serif"/>
          <w:sz w:val="28"/>
          <w:szCs w:val="28"/>
        </w:rPr>
        <w:sectPr w:rsidR="00B847D4" w:rsidRPr="00922988" w:rsidSect="00363F08">
          <w:pgSz w:w="16837" w:h="11905" w:orient="landscape"/>
          <w:pgMar w:top="567" w:right="565" w:bottom="851" w:left="1134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bookmarkStart w:id="2" w:name="sub_1500"/>
      <w:r w:rsidRPr="00922988">
        <w:rPr>
          <w:rFonts w:ascii="Liberation Serif" w:hAnsi="Liberation Serif" w:cs="Liberation Serif"/>
          <w:b/>
        </w:rPr>
        <w:lastRenderedPageBreak/>
        <w:t>Основные перспективные направления развития</w:t>
      </w:r>
      <w:r w:rsidRPr="00922988">
        <w:rPr>
          <w:rFonts w:ascii="Liberation Serif" w:hAnsi="Liberation Serif" w:cs="Liberation Serif"/>
          <w:b/>
        </w:rPr>
        <w:br/>
        <w:t xml:space="preserve">профессиональной компетентности аттестующегося </w:t>
      </w:r>
      <w:r w:rsidR="00FB3AA9" w:rsidRPr="00922988">
        <w:rPr>
          <w:rFonts w:ascii="Liberation Serif" w:hAnsi="Liberation Serif" w:cs="Liberation Serif"/>
          <w:b/>
        </w:rPr>
        <w:t xml:space="preserve">педагогического </w:t>
      </w:r>
      <w:r w:rsidRPr="00922988">
        <w:rPr>
          <w:rFonts w:ascii="Liberation Serif" w:hAnsi="Liberation Serif" w:cs="Liberation Serif"/>
          <w:b/>
        </w:rPr>
        <w:t>работника</w:t>
      </w:r>
      <w:r w:rsidRPr="00922988">
        <w:rPr>
          <w:rFonts w:ascii="Liberation Serif" w:hAnsi="Liberation Serif" w:cs="Liberation Serif"/>
          <w:b/>
        </w:rPr>
        <w:br/>
        <w:t>по результатам самооценки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B3AA9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аттестующегося</w:t>
      </w:r>
    </w:p>
    <w:p w:rsidR="004F3593" w:rsidRPr="00922988" w:rsidRDefault="00FB3AA9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педагогического работника </w:t>
      </w:r>
      <w:r w:rsidR="004F3593" w:rsidRPr="00922988">
        <w:rPr>
          <w:rFonts w:ascii="Liberation Serif" w:hAnsi="Liberation Serif" w:cs="Liberation Serif"/>
          <w:bCs/>
        </w:rPr>
        <w:t>______________________________</w:t>
      </w:r>
      <w:r w:rsidR="007338C6">
        <w:rPr>
          <w:rFonts w:ascii="Liberation Serif" w:hAnsi="Liberation Serif" w:cs="Liberation Serif"/>
          <w:bCs/>
        </w:rPr>
        <w:t>_</w:t>
      </w:r>
      <w:r w:rsidR="003306F6">
        <w:rPr>
          <w:rFonts w:ascii="Liberation Serif" w:hAnsi="Liberation Serif" w:cs="Liberation Serif"/>
          <w:bCs/>
        </w:rPr>
        <w:t>__</w:t>
      </w:r>
      <w:r w:rsidR="004F3593" w:rsidRPr="00922988">
        <w:rPr>
          <w:rFonts w:ascii="Liberation Serif" w:hAnsi="Liberation Serif" w:cs="Liberation Serif"/>
          <w:bCs/>
        </w:rPr>
        <w:t>_ Дата 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Рекомендации организации, осуществляющей образовательную деятельность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3306F6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Подпись руководителя </w:t>
      </w:r>
    </w:p>
    <w:p w:rsidR="004F3593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образовательного учреждения </w:t>
      </w:r>
      <w:r w:rsidR="004F3593" w:rsidRPr="00922988">
        <w:rPr>
          <w:rFonts w:ascii="Liberation Serif" w:hAnsi="Liberation Serif" w:cs="Liberation Serif"/>
          <w:bCs/>
        </w:rPr>
        <w:t>______________ (_</w:t>
      </w:r>
      <w:r>
        <w:rPr>
          <w:rFonts w:ascii="Liberation Serif" w:hAnsi="Liberation Serif" w:cs="Liberation Serif"/>
          <w:bCs/>
        </w:rPr>
        <w:t>___________________) Дата 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</w:t>
      </w:r>
      <w:r w:rsidR="003306F6">
        <w:rPr>
          <w:rFonts w:ascii="Liberation Serif" w:hAnsi="Liberation Serif" w:cs="Liberation Serif"/>
          <w:bCs/>
        </w:rPr>
        <w:t>омлен (а) __________________</w:t>
      </w:r>
      <w:r w:rsidRPr="00922988">
        <w:rPr>
          <w:rFonts w:ascii="Liberation Serif" w:hAnsi="Liberation Serif" w:cs="Liberation Serif"/>
          <w:bCs/>
        </w:rPr>
        <w:t>_____ Дата ____________</w:t>
      </w:r>
      <w:r w:rsidR="003306F6">
        <w:rPr>
          <w:rFonts w:ascii="Liberation Serif" w:hAnsi="Liberation Serif" w:cs="Liberation Serif"/>
          <w:bCs/>
        </w:rPr>
        <w:t>____</w:t>
      </w:r>
      <w:r w:rsidRPr="00922988">
        <w:rPr>
          <w:rFonts w:ascii="Liberation Serif" w:hAnsi="Liberation Serif" w:cs="Liberation Serif"/>
          <w:bCs/>
        </w:rPr>
        <w:t>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Рекомендации комиссии,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осуществляющей всесторонний анализ профессиональной деятельности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педагогического работника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председателя комиссии ______________ (_______________) Дата ____</w:t>
      </w:r>
      <w:r w:rsidR="00FB3AA9" w:rsidRPr="00922988">
        <w:rPr>
          <w:rFonts w:ascii="Liberation Serif" w:hAnsi="Liberation Serif" w:cs="Liberation Serif"/>
          <w:bCs/>
        </w:rPr>
        <w:t>__</w:t>
      </w:r>
      <w:r w:rsidR="003306F6">
        <w:rPr>
          <w:rFonts w:ascii="Liberation Serif" w:hAnsi="Liberation Serif" w:cs="Liberation Serif"/>
          <w:bCs/>
        </w:rPr>
        <w:t>___________</w:t>
      </w:r>
    </w:p>
    <w:p w:rsidR="003306F6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ознакомлен (а) ________________________</w:t>
      </w:r>
      <w:r w:rsidR="00FB3AA9" w:rsidRPr="00922988">
        <w:rPr>
          <w:rFonts w:ascii="Liberation Serif" w:hAnsi="Liberation Serif" w:cs="Liberation Serif"/>
          <w:bCs/>
        </w:rPr>
        <w:t>___</w:t>
      </w:r>
      <w:r w:rsidR="003306F6">
        <w:rPr>
          <w:rFonts w:ascii="Liberation Serif" w:hAnsi="Liberation Serif" w:cs="Liberation Serif"/>
          <w:bCs/>
        </w:rPr>
        <w:t>__ Дата _________________</w:t>
      </w:r>
    </w:p>
    <w:p w:rsidR="003306F6" w:rsidRDefault="003306F6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p w:rsidR="003239D9" w:rsidRDefault="003239D9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p w:rsidR="003239D9" w:rsidRDefault="003239D9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bookmarkEnd w:id="2"/>
    <w:p w:rsidR="003239D9" w:rsidRDefault="003239D9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</w:p>
    <w:sectPr w:rsidR="003239D9" w:rsidSect="003306F6">
      <w:pgSz w:w="11905" w:h="16837"/>
      <w:pgMar w:top="709" w:right="706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A7" w:rsidRDefault="008525A7">
      <w:r>
        <w:separator/>
      </w:r>
    </w:p>
  </w:endnote>
  <w:endnote w:type="continuationSeparator" w:id="0">
    <w:p w:rsidR="008525A7" w:rsidRDefault="0085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D62F18" w:rsidRDefault="00D62F1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A7" w:rsidRDefault="008525A7">
      <w:r>
        <w:separator/>
      </w:r>
    </w:p>
  </w:footnote>
  <w:footnote w:type="continuationSeparator" w:id="0">
    <w:p w:rsidR="008525A7" w:rsidRDefault="0085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2F18" w:rsidRDefault="00D62F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F"/>
    <w:rsid w:val="000010FD"/>
    <w:rsid w:val="00011879"/>
    <w:rsid w:val="0004070F"/>
    <w:rsid w:val="00041AA3"/>
    <w:rsid w:val="00043C3D"/>
    <w:rsid w:val="000466AC"/>
    <w:rsid w:val="00060A31"/>
    <w:rsid w:val="00071590"/>
    <w:rsid w:val="00076EAE"/>
    <w:rsid w:val="00082067"/>
    <w:rsid w:val="000823C9"/>
    <w:rsid w:val="00086A46"/>
    <w:rsid w:val="000938D2"/>
    <w:rsid w:val="000A3F41"/>
    <w:rsid w:val="000A44F5"/>
    <w:rsid w:val="000A4EB4"/>
    <w:rsid w:val="000A5596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5DB8"/>
    <w:rsid w:val="001B0369"/>
    <w:rsid w:val="001B36FC"/>
    <w:rsid w:val="001D0841"/>
    <w:rsid w:val="001D2883"/>
    <w:rsid w:val="001D321F"/>
    <w:rsid w:val="001D3BA2"/>
    <w:rsid w:val="001D5B8B"/>
    <w:rsid w:val="001E1CAF"/>
    <w:rsid w:val="001E243E"/>
    <w:rsid w:val="001E28AE"/>
    <w:rsid w:val="001E6979"/>
    <w:rsid w:val="001F25F7"/>
    <w:rsid w:val="00206D6D"/>
    <w:rsid w:val="0021364F"/>
    <w:rsid w:val="00222446"/>
    <w:rsid w:val="00226D30"/>
    <w:rsid w:val="00232631"/>
    <w:rsid w:val="00235575"/>
    <w:rsid w:val="0023679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BF4"/>
    <w:rsid w:val="002B263D"/>
    <w:rsid w:val="002B2907"/>
    <w:rsid w:val="002B5C13"/>
    <w:rsid w:val="002B64EF"/>
    <w:rsid w:val="002C1644"/>
    <w:rsid w:val="002C726D"/>
    <w:rsid w:val="002E4E24"/>
    <w:rsid w:val="002F1E6F"/>
    <w:rsid w:val="002F21B5"/>
    <w:rsid w:val="002F392E"/>
    <w:rsid w:val="003014C5"/>
    <w:rsid w:val="00301832"/>
    <w:rsid w:val="00303F69"/>
    <w:rsid w:val="00305B83"/>
    <w:rsid w:val="00306919"/>
    <w:rsid w:val="00307767"/>
    <w:rsid w:val="00307A1B"/>
    <w:rsid w:val="00317D23"/>
    <w:rsid w:val="003239D9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4E3E"/>
    <w:rsid w:val="004062EE"/>
    <w:rsid w:val="00406967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5D94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E67"/>
    <w:rsid w:val="00515F8C"/>
    <w:rsid w:val="005174E3"/>
    <w:rsid w:val="00525CC8"/>
    <w:rsid w:val="00527B4F"/>
    <w:rsid w:val="00537AAE"/>
    <w:rsid w:val="00540497"/>
    <w:rsid w:val="00541DE4"/>
    <w:rsid w:val="00542713"/>
    <w:rsid w:val="00544651"/>
    <w:rsid w:val="005452E4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22966"/>
    <w:rsid w:val="00731857"/>
    <w:rsid w:val="007338C6"/>
    <w:rsid w:val="007359AF"/>
    <w:rsid w:val="00742FD6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525A7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DF9"/>
    <w:rsid w:val="00A8137A"/>
    <w:rsid w:val="00A83910"/>
    <w:rsid w:val="00A87B51"/>
    <w:rsid w:val="00A90D6B"/>
    <w:rsid w:val="00A96594"/>
    <w:rsid w:val="00AB1D2D"/>
    <w:rsid w:val="00AC6690"/>
    <w:rsid w:val="00AD5079"/>
    <w:rsid w:val="00AE16D6"/>
    <w:rsid w:val="00AE6264"/>
    <w:rsid w:val="00AF0063"/>
    <w:rsid w:val="00B058EE"/>
    <w:rsid w:val="00B100B8"/>
    <w:rsid w:val="00B2401E"/>
    <w:rsid w:val="00B316DF"/>
    <w:rsid w:val="00B32601"/>
    <w:rsid w:val="00B32D6E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A7BFE"/>
    <w:rsid w:val="00BB3A49"/>
    <w:rsid w:val="00BB7AE0"/>
    <w:rsid w:val="00BC1725"/>
    <w:rsid w:val="00BC54DB"/>
    <w:rsid w:val="00BC6AEA"/>
    <w:rsid w:val="00BD46B2"/>
    <w:rsid w:val="00BD5384"/>
    <w:rsid w:val="00BD6AC0"/>
    <w:rsid w:val="00BE19D0"/>
    <w:rsid w:val="00BE20E4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10AE"/>
    <w:rsid w:val="00C358DF"/>
    <w:rsid w:val="00C36402"/>
    <w:rsid w:val="00C47C2B"/>
    <w:rsid w:val="00C6244D"/>
    <w:rsid w:val="00C77474"/>
    <w:rsid w:val="00C9036C"/>
    <w:rsid w:val="00C950AE"/>
    <w:rsid w:val="00C968D1"/>
    <w:rsid w:val="00CA6C28"/>
    <w:rsid w:val="00CB0310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6FB0"/>
    <w:rsid w:val="00E96E7C"/>
    <w:rsid w:val="00EA17F0"/>
    <w:rsid w:val="00EB4FF3"/>
    <w:rsid w:val="00EB631D"/>
    <w:rsid w:val="00EC30A1"/>
    <w:rsid w:val="00EC45B3"/>
    <w:rsid w:val="00EC4F3F"/>
    <w:rsid w:val="00EC6E7E"/>
    <w:rsid w:val="00ED20D3"/>
    <w:rsid w:val="00ED2AA7"/>
    <w:rsid w:val="00ED759C"/>
    <w:rsid w:val="00EE061C"/>
    <w:rsid w:val="00EE31C3"/>
    <w:rsid w:val="00EF2A09"/>
    <w:rsid w:val="00EF5C19"/>
    <w:rsid w:val="00F019DE"/>
    <w:rsid w:val="00F031F8"/>
    <w:rsid w:val="00F07399"/>
    <w:rsid w:val="00F1348F"/>
    <w:rsid w:val="00F1550A"/>
    <w:rsid w:val="00F26B47"/>
    <w:rsid w:val="00F33348"/>
    <w:rsid w:val="00F33537"/>
    <w:rsid w:val="00F37718"/>
    <w:rsid w:val="00F43088"/>
    <w:rsid w:val="00F4419E"/>
    <w:rsid w:val="00F51738"/>
    <w:rsid w:val="00F563C8"/>
    <w:rsid w:val="00F61D5D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2C1E1-3002-4056-BD76-2E1D1B4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256D-6870-4E1E-A5E3-C1D3EE9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Engineer</cp:lastModifiedBy>
  <cp:revision>2</cp:revision>
  <cp:lastPrinted>2019-09-11T05:52:00Z</cp:lastPrinted>
  <dcterms:created xsi:type="dcterms:W3CDTF">2019-09-12T10:36:00Z</dcterms:created>
  <dcterms:modified xsi:type="dcterms:W3CDTF">2019-09-12T10:36:00Z</dcterms:modified>
</cp:coreProperties>
</file>